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A0F" w:rsidRPr="0087341F" w:rsidRDefault="00CC1528" w:rsidP="00F418D2">
      <w:pPr>
        <w:jc w:val="center"/>
        <w:rPr>
          <w:b/>
          <w:sz w:val="22"/>
          <w:u w:val="double"/>
        </w:rPr>
      </w:pPr>
      <w:r w:rsidRPr="0087341F">
        <w:rPr>
          <w:rFonts w:hint="eastAsia"/>
          <w:b/>
          <w:noProof/>
          <w:sz w:val="22"/>
          <w:u w:val="doub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5090795</wp:posOffset>
                </wp:positionH>
                <wp:positionV relativeFrom="paragraph">
                  <wp:posOffset>-556895</wp:posOffset>
                </wp:positionV>
                <wp:extent cx="652896" cy="332509"/>
                <wp:effectExtent l="0" t="0" r="13970" b="1079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896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1528" w:rsidRDefault="00A0601F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 w:rsidR="000D166D">
                              <w:rPr>
                                <w:rFonts w:hint="eastAsia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0.85pt;margin-top:-43.85pt;width:51.4pt;height:26.2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ClRtAIAAMIFAAAOAAAAZHJzL2Uyb0RvYy54bWysVMFOGzEQvVfqP1i+l00WQiFig1IQVSUE&#10;qFBxdrw2WeH1uLaT3fSYSKgf0V+oeu737I907N2EQLlQ9bI743kznnmemaPjulRkLqwrQGe0v9Oj&#10;RGgOeaHvMvrl5uzdASXOM50zBVpkdCEcPR69fXNUmaFIYQoqF5ZgEO2Glcno1HszTBLHp6JkbgeM&#10;0GiUYEvmUbV3SW5ZhdFLlaS93n5Sgc2NBS6cw9PT1khHMb6UgvtLKZ3wRGUUc/Pxa+N3Er7J6IgN&#10;7ywz04J3abB/yKJkhcZLN6FOmWdkZou/QpUFt+BA+h0OZQJSFlzEGrCafu9ZNddTZkSsBclxZkOT&#10;+39h+cX8ypIiz2hKiWYlPlGzemiWP5vl72b1nTSrH81q1Sx/oU7SQFdl3BC9rg36+foD1Pjs63OH&#10;h4GFWtoy/LE+gnYkfrEhW9SecDzcH6QHh/uUcDTt7qaD3mGIkjw6G+v8RwElCUJGLb5lpJjNz51v&#10;oWtIuMuBKvKzQqmohP4RJ8qSOcOXVz6miMGfoJQmFSayO+jFwE9sIfTGf6IYv+/S20JhPKXDdSJ2&#10;WpdWIKglIkp+oUTAKP1ZSGQ68vFCjoxzoTd5RnRASazoNY4d/jGr1zi3daBHvBm03ziXhQbbsvSU&#10;2vx+Ta1s8fiGW3UH0deTumucCeQL7BsL7SA6w88KJPqcOX/FLE4etgpuE3+JH6kAXwc6iZIp2G8v&#10;nQc8DgRaKalwkjPqvs6YFZSoTxpH5bC/txdGPyp7g/cpKnbbMtm26Fl5Atgyfdxbhkcx4L1ai9JC&#10;eYtLZxxuRRPTHO/OqF+LJ77dL7i0uBiPIwiH3TB/rq8ND6EDvaHBbupbZk3X4B4n4wLWM8+Gz/q8&#10;xQZPDeOZB1nEIQgEt6x2xOOiiGPULbWwibb1iHpcvaM/AAAA//8DAFBLAwQUAAYACAAAACEAwykS&#10;C94AAAALAQAADwAAAGRycy9kb3ducmV2LnhtbEyPPU/DMBCGdyT+g3VIbK1dSqkb4lSACgsTBTG7&#10;8dW2iO0odtPw7zkm2O7j0XvP1dspdGzEIfsUFSzmAhjGNhkfrYKP9+eZBJaLjkZ3KaKCb8ywbS4v&#10;al2ZdI5vOO6LZRQSc6UVuFL6ivPcOgw6z1OPkXbHNARdqB0sN4M+U3jo+I0QdzxoH+mC0z0+OWy/&#10;9qegYPdoN7aVenA7abwfp8/jq31R6vpqergHVnAqfzD86pM6NOR0SKdoMusUSLFYE6pgJtdUELER&#10;tytgB5osV0vgTc3//9D8AAAA//8DAFBLAQItABQABgAIAAAAIQC2gziS/gAAAOEBAAATAAAAAAAA&#10;AAAAAAAAAAAAAABbQ29udGVudF9UeXBlc10ueG1sUEsBAi0AFAAGAAgAAAAhADj9If/WAAAAlAEA&#10;AAsAAAAAAAAAAAAAAAAALwEAAF9yZWxzLy5yZWxzUEsBAi0AFAAGAAgAAAAhAEwoKVG0AgAAwgUA&#10;AA4AAAAAAAAAAAAAAAAALgIAAGRycy9lMm9Eb2MueG1sUEsBAi0AFAAGAAgAAAAhAMMpEgveAAAA&#10;CwEAAA8AAAAAAAAAAAAAAAAADgUAAGRycy9kb3ducmV2LnhtbFBLBQYAAAAABAAEAPMAAAAZBgAA&#10;AAA=&#10;" fillcolor="white [3201]" strokeweight=".5pt">
                <v:textbox>
                  <w:txbxContent>
                    <w:p w:rsidR="00CC1528" w:rsidRDefault="00A0601F">
                      <w:r>
                        <w:rPr>
                          <w:rFonts w:hint="eastAsia"/>
                        </w:rPr>
                        <w:t>様式</w:t>
                      </w:r>
                      <w:r w:rsidR="000D166D">
                        <w:rPr>
                          <w:rFonts w:hint="eastAsia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A457A6" w:rsidRPr="0087341F">
        <w:rPr>
          <w:rFonts w:hint="eastAsia"/>
          <w:b/>
          <w:sz w:val="22"/>
          <w:u w:val="double"/>
        </w:rPr>
        <w:t>令和</w:t>
      </w:r>
      <w:r w:rsidR="003A32AE" w:rsidRPr="0087341F">
        <w:rPr>
          <w:rFonts w:hint="eastAsia"/>
          <w:b/>
          <w:sz w:val="22"/>
          <w:u w:val="double"/>
        </w:rPr>
        <w:t>３</w:t>
      </w:r>
      <w:r w:rsidR="00F418D2" w:rsidRPr="0087341F">
        <w:rPr>
          <w:rFonts w:hint="eastAsia"/>
          <w:b/>
          <w:sz w:val="22"/>
          <w:u w:val="double"/>
        </w:rPr>
        <w:t>年度全国高校生伝統文化フェスティバル－茶道フェスティバル－</w:t>
      </w:r>
    </w:p>
    <w:p w:rsidR="00F418D2" w:rsidRPr="0087341F" w:rsidRDefault="00886BFE" w:rsidP="00F418D2">
      <w:pPr>
        <w:jc w:val="center"/>
        <w:rPr>
          <w:b/>
          <w:sz w:val="22"/>
          <w:u w:val="double"/>
        </w:rPr>
      </w:pPr>
      <w:bookmarkStart w:id="0" w:name="_GoBack"/>
      <w:r w:rsidRPr="0087341F">
        <w:rPr>
          <w:rFonts w:hint="eastAsia"/>
          <w:b/>
          <w:sz w:val="22"/>
          <w:u w:val="double"/>
        </w:rPr>
        <w:t>記念講演</w:t>
      </w:r>
      <w:r w:rsidR="00F418D2" w:rsidRPr="0087341F">
        <w:rPr>
          <w:rFonts w:hint="eastAsia"/>
          <w:b/>
          <w:sz w:val="22"/>
          <w:u w:val="double"/>
        </w:rPr>
        <w:t>に向けた事前アンケート</w:t>
      </w:r>
      <w:bookmarkEnd w:id="0"/>
    </w:p>
    <w:p w:rsidR="00F418D2" w:rsidRPr="009A1D10" w:rsidRDefault="00F418D2" w:rsidP="00F418D2">
      <w:pPr>
        <w:jc w:val="center"/>
        <w:rPr>
          <w:sz w:val="22"/>
          <w:u w:val="double"/>
        </w:rPr>
      </w:pPr>
    </w:p>
    <w:p w:rsidR="00F418D2" w:rsidRPr="009A1D10" w:rsidRDefault="00F418D2" w:rsidP="009A1D10">
      <w:pPr>
        <w:ind w:firstLineChars="100" w:firstLine="220"/>
        <w:rPr>
          <w:sz w:val="22"/>
        </w:rPr>
      </w:pPr>
      <w:r w:rsidRPr="009A1D10">
        <w:rPr>
          <w:rFonts w:hint="eastAsia"/>
          <w:sz w:val="22"/>
        </w:rPr>
        <w:t>12</w:t>
      </w:r>
      <w:r w:rsidRPr="009A1D10">
        <w:rPr>
          <w:rFonts w:hint="eastAsia"/>
          <w:sz w:val="22"/>
        </w:rPr>
        <w:t>月</w:t>
      </w:r>
      <w:r w:rsidRPr="009A1D10">
        <w:rPr>
          <w:rFonts w:hint="eastAsia"/>
          <w:sz w:val="22"/>
        </w:rPr>
        <w:t>1</w:t>
      </w:r>
      <w:r w:rsidR="003A32AE" w:rsidRPr="009A1D10">
        <w:rPr>
          <w:sz w:val="22"/>
        </w:rPr>
        <w:t>1</w:t>
      </w:r>
      <w:r w:rsidRPr="009A1D10">
        <w:rPr>
          <w:rFonts w:hint="eastAsia"/>
          <w:sz w:val="22"/>
        </w:rPr>
        <w:t>日（土）に</w:t>
      </w:r>
      <w:r w:rsidR="00CC25F2" w:rsidRPr="009A1D10">
        <w:rPr>
          <w:rFonts w:hint="eastAsia"/>
          <w:sz w:val="22"/>
        </w:rPr>
        <w:t>、</w:t>
      </w:r>
      <w:r w:rsidR="003A32AE" w:rsidRPr="009A1D10">
        <w:rPr>
          <w:rFonts w:hint="eastAsia"/>
          <w:sz w:val="22"/>
        </w:rPr>
        <w:t>M</w:t>
      </w:r>
      <w:r w:rsidR="003A32AE" w:rsidRPr="009A1D10">
        <w:rPr>
          <w:sz w:val="22"/>
        </w:rPr>
        <w:t>IHO MUSEUM</w:t>
      </w:r>
      <w:r w:rsidR="003A32AE" w:rsidRPr="009A1D10">
        <w:rPr>
          <w:rFonts w:hint="eastAsia"/>
          <w:sz w:val="22"/>
        </w:rPr>
        <w:t>館長</w:t>
      </w:r>
      <w:r w:rsidR="00CC25F2" w:rsidRPr="009A1D10">
        <w:rPr>
          <w:rFonts w:hint="eastAsia"/>
          <w:sz w:val="22"/>
        </w:rPr>
        <w:t>の</w:t>
      </w:r>
      <w:r w:rsidR="003A32AE" w:rsidRPr="009A1D10">
        <w:rPr>
          <w:rFonts w:hint="eastAsia"/>
          <w:sz w:val="22"/>
        </w:rPr>
        <w:t>熊倉</w:t>
      </w:r>
      <w:r w:rsidR="003A32AE" w:rsidRPr="009A1D10">
        <w:rPr>
          <w:rFonts w:hint="eastAsia"/>
          <w:sz w:val="22"/>
        </w:rPr>
        <w:t xml:space="preserve"> </w:t>
      </w:r>
      <w:r w:rsidR="003A32AE" w:rsidRPr="009A1D10">
        <w:rPr>
          <w:rFonts w:hint="eastAsia"/>
          <w:sz w:val="22"/>
        </w:rPr>
        <w:t>功夫</w:t>
      </w:r>
      <w:r w:rsidRPr="009A1D10">
        <w:rPr>
          <w:rFonts w:hint="eastAsia"/>
          <w:sz w:val="22"/>
        </w:rPr>
        <w:t>氏</w:t>
      </w:r>
      <w:r w:rsidR="00CC25F2" w:rsidRPr="009A1D10">
        <w:rPr>
          <w:rFonts w:hint="eastAsia"/>
          <w:sz w:val="22"/>
        </w:rPr>
        <w:t>による記念講演を</w:t>
      </w:r>
      <w:r w:rsidR="00917675">
        <w:rPr>
          <w:rFonts w:hint="eastAsia"/>
          <w:sz w:val="22"/>
        </w:rPr>
        <w:t>実施</w:t>
      </w:r>
      <w:r w:rsidR="00C97FB6" w:rsidRPr="009A1D10">
        <w:rPr>
          <w:rFonts w:hint="eastAsia"/>
          <w:sz w:val="22"/>
        </w:rPr>
        <w:t>し</w:t>
      </w:r>
      <w:r w:rsidR="00CC25F2" w:rsidRPr="009A1D10">
        <w:rPr>
          <w:rFonts w:hint="eastAsia"/>
          <w:sz w:val="22"/>
        </w:rPr>
        <w:t>ます。</w:t>
      </w:r>
      <w:r w:rsidR="00895D7F">
        <w:rPr>
          <w:rFonts w:hint="eastAsia"/>
          <w:sz w:val="22"/>
        </w:rPr>
        <w:t>講演</w:t>
      </w:r>
      <w:r w:rsidR="00CC25F2" w:rsidRPr="009A1D10">
        <w:rPr>
          <w:rFonts w:hint="eastAsia"/>
          <w:sz w:val="22"/>
        </w:rPr>
        <w:t>のなかで、</w:t>
      </w:r>
      <w:r w:rsidR="00881C9C" w:rsidRPr="009A1D10">
        <w:rPr>
          <w:rFonts w:hint="eastAsia"/>
          <w:sz w:val="22"/>
        </w:rPr>
        <w:t>参加高校生からの質問</w:t>
      </w:r>
      <w:r w:rsidR="00CC25F2" w:rsidRPr="009A1D10">
        <w:rPr>
          <w:rFonts w:hint="eastAsia"/>
          <w:sz w:val="22"/>
        </w:rPr>
        <w:t>等に</w:t>
      </w:r>
      <w:r w:rsidR="00D55ACE" w:rsidRPr="009A1D10">
        <w:rPr>
          <w:rFonts w:hint="eastAsia"/>
          <w:sz w:val="22"/>
        </w:rPr>
        <w:t>お答え</w:t>
      </w:r>
      <w:r w:rsidR="003A32AE" w:rsidRPr="009A1D10">
        <w:rPr>
          <w:rFonts w:hint="eastAsia"/>
          <w:sz w:val="22"/>
        </w:rPr>
        <w:t>いただきたいと思います</w:t>
      </w:r>
      <w:r w:rsidR="00993BC6" w:rsidRPr="009A1D10">
        <w:rPr>
          <w:rFonts w:hint="eastAsia"/>
          <w:sz w:val="22"/>
        </w:rPr>
        <w:t>ので、</w:t>
      </w:r>
      <w:r w:rsidR="00D55ACE" w:rsidRPr="009A1D10">
        <w:rPr>
          <w:rFonts w:hint="eastAsia"/>
          <w:sz w:val="22"/>
        </w:rPr>
        <w:t>事前にアンケート</w:t>
      </w:r>
      <w:r w:rsidR="00993BC6" w:rsidRPr="009A1D10">
        <w:rPr>
          <w:rFonts w:hint="eastAsia"/>
          <w:sz w:val="22"/>
        </w:rPr>
        <w:t>の</w:t>
      </w:r>
      <w:r w:rsidR="00881C9C" w:rsidRPr="009A1D10">
        <w:rPr>
          <w:rFonts w:hint="eastAsia"/>
          <w:sz w:val="22"/>
        </w:rPr>
        <w:t>ご協力</w:t>
      </w:r>
      <w:r w:rsidR="00C35C9A" w:rsidRPr="009A1D10">
        <w:rPr>
          <w:rFonts w:hint="eastAsia"/>
          <w:sz w:val="22"/>
        </w:rPr>
        <w:t>をお</w:t>
      </w:r>
      <w:r w:rsidR="00881C9C" w:rsidRPr="009A1D10">
        <w:rPr>
          <w:rFonts w:hint="eastAsia"/>
          <w:sz w:val="22"/>
        </w:rPr>
        <w:t>願い</w:t>
      </w:r>
      <w:r w:rsidR="00C35C9A" w:rsidRPr="009A1D10">
        <w:rPr>
          <w:rFonts w:hint="eastAsia"/>
          <w:sz w:val="22"/>
        </w:rPr>
        <w:t>いたし</w:t>
      </w:r>
      <w:r w:rsidR="00881C9C" w:rsidRPr="009A1D10">
        <w:rPr>
          <w:rFonts w:hint="eastAsia"/>
          <w:sz w:val="22"/>
        </w:rPr>
        <w:t>ます。</w:t>
      </w:r>
    </w:p>
    <w:p w:rsidR="006E072C" w:rsidRPr="009A1D10" w:rsidRDefault="00C35C9A" w:rsidP="006E072C">
      <w:pPr>
        <w:rPr>
          <w:sz w:val="22"/>
        </w:rPr>
      </w:pPr>
      <w:r w:rsidRPr="009A1D10">
        <w:rPr>
          <w:rFonts w:hint="eastAsia"/>
          <w:sz w:val="22"/>
        </w:rPr>
        <w:t xml:space="preserve">　</w:t>
      </w:r>
      <w:r w:rsidR="000D2BA3" w:rsidRPr="009A1D10">
        <w:rPr>
          <w:rFonts w:hint="eastAsia"/>
          <w:sz w:val="22"/>
        </w:rPr>
        <w:t>質問事項</w:t>
      </w:r>
      <w:r w:rsidR="00C222F8" w:rsidRPr="009A1D10">
        <w:rPr>
          <w:rFonts w:hint="eastAsia"/>
          <w:sz w:val="22"/>
        </w:rPr>
        <w:t>をまとめ</w:t>
      </w:r>
      <w:r w:rsidR="00C97FB6" w:rsidRPr="009A1D10">
        <w:rPr>
          <w:rFonts w:hint="eastAsia"/>
          <w:sz w:val="22"/>
        </w:rPr>
        <w:t>て</w:t>
      </w:r>
      <w:r w:rsidR="00C222F8" w:rsidRPr="009A1D10">
        <w:rPr>
          <w:rFonts w:hint="eastAsia"/>
          <w:sz w:val="22"/>
        </w:rPr>
        <w:t>以下に記入いただき</w:t>
      </w:r>
      <w:r w:rsidR="00D55ACE" w:rsidRPr="009A1D10">
        <w:rPr>
          <w:rFonts w:hint="eastAsia"/>
          <w:sz w:val="22"/>
        </w:rPr>
        <w:t>、</w:t>
      </w:r>
      <w:r w:rsidR="006E072C" w:rsidRPr="009A1D10">
        <w:rPr>
          <w:rFonts w:hint="eastAsia"/>
          <w:sz w:val="22"/>
        </w:rPr>
        <w:t>京都府</w:t>
      </w:r>
      <w:r w:rsidR="00D55ACE" w:rsidRPr="009A1D10">
        <w:rPr>
          <w:rFonts w:hint="eastAsia"/>
          <w:sz w:val="22"/>
        </w:rPr>
        <w:t>の担当</w:t>
      </w:r>
      <w:r w:rsidR="006E072C" w:rsidRPr="009A1D10">
        <w:rPr>
          <w:rFonts w:hint="eastAsia"/>
          <w:sz w:val="22"/>
        </w:rPr>
        <w:t>までメール</w:t>
      </w:r>
      <w:r w:rsidR="000D2BA3" w:rsidRPr="009A1D10">
        <w:rPr>
          <w:rFonts w:hint="eastAsia"/>
          <w:sz w:val="22"/>
        </w:rPr>
        <w:t>等</w:t>
      </w:r>
      <w:r w:rsidR="006E072C" w:rsidRPr="009A1D10">
        <w:rPr>
          <w:rFonts w:hint="eastAsia"/>
          <w:sz w:val="22"/>
        </w:rPr>
        <w:t>で</w:t>
      </w:r>
      <w:r w:rsidR="000D2BA3" w:rsidRPr="009A1D10">
        <w:rPr>
          <w:rFonts w:hint="eastAsia"/>
          <w:sz w:val="22"/>
        </w:rPr>
        <w:t>お</w:t>
      </w:r>
      <w:r w:rsidR="006E072C" w:rsidRPr="009A1D10">
        <w:rPr>
          <w:rFonts w:hint="eastAsia"/>
          <w:sz w:val="22"/>
        </w:rPr>
        <w:t>送</w:t>
      </w:r>
      <w:r w:rsidR="000D2BA3" w:rsidRPr="009A1D10">
        <w:rPr>
          <w:rFonts w:hint="eastAsia"/>
          <w:sz w:val="22"/>
        </w:rPr>
        <w:t>りください</w:t>
      </w:r>
      <w:r w:rsidR="006E072C" w:rsidRPr="009A1D10">
        <w:rPr>
          <w:rFonts w:hint="eastAsia"/>
          <w:sz w:val="22"/>
        </w:rPr>
        <w:t>。</w:t>
      </w:r>
    </w:p>
    <w:p w:rsidR="00C97FB6" w:rsidRPr="009A1D10" w:rsidRDefault="00C97FB6" w:rsidP="006E072C">
      <w:pPr>
        <w:rPr>
          <w:sz w:val="22"/>
        </w:rPr>
      </w:pPr>
      <w:r w:rsidRPr="009A1D10">
        <w:rPr>
          <w:rFonts w:hint="eastAsia"/>
          <w:sz w:val="22"/>
        </w:rPr>
        <w:t xml:space="preserve">　なお、</w:t>
      </w:r>
      <w:r w:rsidR="000D2BA3" w:rsidRPr="009A1D10">
        <w:rPr>
          <w:rFonts w:hint="eastAsia"/>
          <w:sz w:val="22"/>
        </w:rPr>
        <w:t>当日</w:t>
      </w:r>
      <w:r w:rsidRPr="009A1D10">
        <w:rPr>
          <w:rFonts w:hint="eastAsia"/>
          <w:sz w:val="22"/>
        </w:rPr>
        <w:t>、</w:t>
      </w:r>
      <w:r w:rsidR="003A32AE" w:rsidRPr="009A1D10">
        <w:rPr>
          <w:rFonts w:hint="eastAsia"/>
          <w:sz w:val="22"/>
        </w:rPr>
        <w:t>Z</w:t>
      </w:r>
      <w:r w:rsidR="00B173C2" w:rsidRPr="009A1D10">
        <w:rPr>
          <w:rFonts w:hint="eastAsia"/>
          <w:sz w:val="22"/>
        </w:rPr>
        <w:t>o</w:t>
      </w:r>
      <w:r w:rsidR="00B173C2" w:rsidRPr="009A1D10">
        <w:rPr>
          <w:sz w:val="22"/>
        </w:rPr>
        <w:t>o</w:t>
      </w:r>
      <w:r w:rsidR="003A32AE" w:rsidRPr="009A1D10">
        <w:rPr>
          <w:sz w:val="22"/>
        </w:rPr>
        <w:t>m</w:t>
      </w:r>
      <w:r w:rsidR="00B173C2" w:rsidRPr="009A1D10">
        <w:rPr>
          <w:rFonts w:hint="eastAsia"/>
          <w:sz w:val="22"/>
        </w:rPr>
        <w:t>での参加者は、</w:t>
      </w:r>
      <w:r w:rsidR="003A32AE" w:rsidRPr="009A1D10">
        <w:rPr>
          <w:rFonts w:hint="eastAsia"/>
          <w:sz w:val="22"/>
        </w:rPr>
        <w:t>熊倉</w:t>
      </w:r>
      <w:r w:rsidRPr="009A1D10">
        <w:rPr>
          <w:rFonts w:hint="eastAsia"/>
          <w:sz w:val="22"/>
        </w:rPr>
        <w:t>先生に直接質問したり、意見を聞いたり</w:t>
      </w:r>
      <w:r w:rsidR="000D2BA3" w:rsidRPr="009A1D10">
        <w:rPr>
          <w:rFonts w:hint="eastAsia"/>
          <w:sz w:val="22"/>
        </w:rPr>
        <w:t>することも</w:t>
      </w:r>
      <w:r w:rsidRPr="009A1D10">
        <w:rPr>
          <w:rFonts w:hint="eastAsia"/>
          <w:sz w:val="22"/>
        </w:rPr>
        <w:t>できますので、積極的に御参加ください。</w:t>
      </w:r>
    </w:p>
    <w:p w:rsidR="00D55ACE" w:rsidRPr="009A1D10" w:rsidRDefault="00D55ACE" w:rsidP="006E072C">
      <w:pPr>
        <w:ind w:firstLineChars="500" w:firstLine="1104"/>
        <w:jc w:val="center"/>
        <w:rPr>
          <w:b/>
          <w:sz w:val="22"/>
          <w:u w:val="single"/>
        </w:rPr>
      </w:pPr>
    </w:p>
    <w:p w:rsidR="000D2BA3" w:rsidRDefault="009D78A5" w:rsidP="009D78A5">
      <w:pPr>
        <w:rPr>
          <w:sz w:val="22"/>
        </w:rPr>
      </w:pPr>
      <w:r>
        <w:rPr>
          <w:rFonts w:hint="eastAsia"/>
          <w:sz w:val="22"/>
        </w:rPr>
        <w:t>【記念講演のテーマ】</w:t>
      </w:r>
      <w:r w:rsidR="009A1D10" w:rsidRPr="009A1D10">
        <w:rPr>
          <w:rFonts w:hint="eastAsia"/>
          <w:sz w:val="22"/>
        </w:rPr>
        <w:t>生活文化としての茶の湯</w:t>
      </w:r>
    </w:p>
    <w:p w:rsidR="009D78A5" w:rsidRDefault="009D78A5" w:rsidP="009D78A5">
      <w:pPr>
        <w:ind w:firstLineChars="100" w:firstLine="220"/>
        <w:rPr>
          <w:sz w:val="22"/>
        </w:rPr>
      </w:pPr>
      <w:r w:rsidRPr="009D78A5">
        <w:rPr>
          <w:rFonts w:hint="eastAsia"/>
          <w:sz w:val="22"/>
        </w:rPr>
        <w:t>日本人は、四季おりおりの生活の中に美意識をこめてきました。ちょっとした部屋の飾り</w:t>
      </w:r>
    </w:p>
    <w:p w:rsidR="009D78A5" w:rsidRDefault="009D78A5" w:rsidP="009D78A5">
      <w:pPr>
        <w:ind w:firstLineChars="100" w:firstLine="220"/>
        <w:rPr>
          <w:sz w:val="22"/>
        </w:rPr>
      </w:pPr>
      <w:r w:rsidRPr="009D78A5">
        <w:rPr>
          <w:rFonts w:hint="eastAsia"/>
          <w:sz w:val="22"/>
        </w:rPr>
        <w:t>や、歩き方や坐り方にも美しさを求めたり、人と人のおつきあいにも、心持よさを探りま</w:t>
      </w:r>
    </w:p>
    <w:p w:rsidR="009D78A5" w:rsidRDefault="009D78A5" w:rsidP="009D78A5">
      <w:pPr>
        <w:ind w:firstLineChars="100" w:firstLine="220"/>
        <w:rPr>
          <w:sz w:val="22"/>
        </w:rPr>
      </w:pPr>
      <w:r w:rsidRPr="009D78A5">
        <w:rPr>
          <w:rFonts w:hint="eastAsia"/>
          <w:sz w:val="22"/>
        </w:rPr>
        <w:t>す。こうした生活文化が集約された姿を茶の湯に見ることができます。美を求める心情は</w:t>
      </w:r>
    </w:p>
    <w:p w:rsidR="009A1D10" w:rsidRPr="009D78A5" w:rsidRDefault="009D78A5" w:rsidP="009D78A5">
      <w:pPr>
        <w:ind w:firstLineChars="100" w:firstLine="220"/>
        <w:rPr>
          <w:sz w:val="22"/>
        </w:rPr>
      </w:pPr>
      <w:r w:rsidRPr="009D78A5">
        <w:rPr>
          <w:rFonts w:hint="eastAsia"/>
          <w:sz w:val="22"/>
        </w:rPr>
        <w:t>日本古来の信仰にもつながります。その視点から茶の湯を考えてみたいと思います。</w:t>
      </w:r>
    </w:p>
    <w:p w:rsidR="009A1D10" w:rsidRPr="009A1D10" w:rsidRDefault="009A1D10" w:rsidP="00881C9C">
      <w:pPr>
        <w:rPr>
          <w:sz w:val="22"/>
        </w:rPr>
      </w:pPr>
    </w:p>
    <w:p w:rsidR="00C35C9A" w:rsidRPr="009A1D10" w:rsidRDefault="00881C9C" w:rsidP="00881C9C">
      <w:pPr>
        <w:rPr>
          <w:sz w:val="22"/>
        </w:rPr>
      </w:pPr>
      <w:r w:rsidRPr="009A1D10">
        <w:rPr>
          <w:rFonts w:hint="eastAsia"/>
          <w:sz w:val="22"/>
        </w:rPr>
        <w:t>１</w:t>
      </w:r>
      <w:r w:rsidR="00895D7F">
        <w:rPr>
          <w:rFonts w:hint="eastAsia"/>
          <w:sz w:val="22"/>
        </w:rPr>
        <w:t xml:space="preserve">　</w:t>
      </w:r>
      <w:r w:rsidR="003A32AE" w:rsidRPr="009A1D10">
        <w:rPr>
          <w:rFonts w:hint="eastAsia"/>
          <w:sz w:val="22"/>
        </w:rPr>
        <w:t>茶の湯の歴史</w:t>
      </w:r>
      <w:r w:rsidR="00C35C9A" w:rsidRPr="009A1D10">
        <w:rPr>
          <w:rFonts w:hint="eastAsia"/>
          <w:sz w:val="22"/>
        </w:rPr>
        <w:t>に</w:t>
      </w:r>
      <w:r w:rsidR="00C222F8" w:rsidRPr="009A1D10">
        <w:rPr>
          <w:rFonts w:hint="eastAsia"/>
          <w:sz w:val="22"/>
        </w:rPr>
        <w:t>関することについて</w:t>
      </w:r>
    </w:p>
    <w:p w:rsidR="00C222F8" w:rsidRPr="009A1D10" w:rsidRDefault="00C222F8" w:rsidP="00881C9C">
      <w:pPr>
        <w:rPr>
          <w:sz w:val="22"/>
        </w:rPr>
      </w:pPr>
      <w:r w:rsidRPr="009A1D10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23495</wp:posOffset>
                </wp:positionV>
                <wp:extent cx="5426710" cy="1733798"/>
                <wp:effectExtent l="0" t="0" r="2159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6710" cy="17337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22F8" w:rsidRDefault="00C222F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8.25pt;margin-top:1.85pt;width:427.3pt;height:136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Jy9twIAAMsFAAAOAAAAZHJzL2Uyb0RvYy54bWysVMFu2zAMvQ/YPwi6r07StGmDOkXWosOA&#10;oi3WDj0rspQYlUVNUmJnxwYY9hH7hWHnfY9/ZJTspEnXS4ddbFJ8pMgnkienVaHIQliXg05pd69D&#10;idAcslxPU/r57uLdESXOM50xBVqkdCkcPR29fXNSmqHowQxUJizBINoNS5PSmfdmmCSOz0TB3B4Y&#10;odEowRbMo2qnSWZZidELlfQ6ncOkBJsZC1w4h6fnjZGOYnwpBffXUjrhiUop5ubj18bvJHyT0Qkb&#10;Ti0zs5y3abB/yKJgucZLN6HOmWdkbvO/QhU5t+BA+j0ORQJS5lzEGrCabudZNbczZkSsBclxZkOT&#10;+39h+dXixpI8w7ejRLMCn6hefasff9aPv+vVd1KvftSrVf34C3XSDXSVxg3R69agn6/eQxVc23OH&#10;h4GFStoi/LE+gnYkfrkhW1SecDw86PcOB100cbR1B/v7g+OjECd5cjfW+Q8CChKElFp8zUgyW1w6&#10;30DXkHCbA5VnF7lSUQkdJM6UJQuGb698TBKD76CUJmVKD/cPOjHwji2E3vhPFOMPbXpbKIyndLhO&#10;xF5r0woUNVREyS+VCBilPwmJXEdGXsiRcS70Js+IDiiJFb3GscU/ZfUa56YO9Ig3g/Yb5yLXYBuW&#10;dqnNHtbUygaPb7hVdxB9NanaJms7ZQLZEhvIQjORzvCLHPm+ZM7fMIsjiI2Ba8Vf40cqwEeCVqJk&#10;BvbrS+cBj5OBVkpKHOmUui9zZgUl6qPGmTnu9vthB0SlfzDooWK3LZNti54XZ4Cdg3OB2UUx4L1a&#10;i9JCcY/bZxxuRRPTHO9OqV+LZ75ZNLi9uBiPIwin3jB/qW8ND6EDy6HP7qp7Zk3b5x5H5ArWw8+G&#10;z9q9wQZPDeO5B5nHWQg8N6y2/OPGiNPUbrewkrb1iHrawaM/AAAA//8DAFBLAwQUAAYACAAAACEA&#10;C/uGP9sAAAAIAQAADwAAAGRycy9kb3ducmV2LnhtbEyPMU/DMBSEdyT+g/WQ2KiTIpIQ4lSACgsT&#10;BTG78attET9HtpuGf4+Z6Hi609133WZxI5sxROtJQLkqgCENXlnSAj4/Xm4aYDFJUnL0hAJ+MMKm&#10;v7zoZKv8id5x3iXNcgnFVgowKU0t53Ew6GRc+QkpewcfnExZBs1VkKdc7ka+LoqKO2kpLxg54bPB&#10;4Xt3dAK2T/peD40MZtsoa+fl6/CmX4W4vloeH4AlXNJ/GP7wMzr0mWnvj6QiG7Ou7nJSwG0NLNtN&#10;XZbA9gLWdVUD7zt+fqD/BQAA//8DAFBLAQItABQABgAIAAAAIQC2gziS/gAAAOEBAAATAAAAAAAA&#10;AAAAAAAAAAAAAABbQ29udGVudF9UeXBlc10ueG1sUEsBAi0AFAAGAAgAAAAhADj9If/WAAAAlAEA&#10;AAsAAAAAAAAAAAAAAAAALwEAAF9yZWxzLy5yZWxzUEsBAi0AFAAGAAgAAAAhAOBQnL23AgAAywUA&#10;AA4AAAAAAAAAAAAAAAAALgIAAGRycy9lMm9Eb2MueG1sUEsBAi0AFAAGAAgAAAAhAAv7hj/bAAAA&#10;CAEAAA8AAAAAAAAAAAAAAAAAEQUAAGRycy9kb3ducmV2LnhtbFBLBQYAAAAABAAEAPMAAAAZBgAA&#10;AAA=&#10;" fillcolor="white [3201]" strokeweight=".5pt">
                <v:textbox>
                  <w:txbxContent>
                    <w:p w:rsidR="00C222F8" w:rsidRDefault="00C222F8"/>
                  </w:txbxContent>
                </v:textbox>
              </v:shape>
            </w:pict>
          </mc:Fallback>
        </mc:AlternateContent>
      </w:r>
    </w:p>
    <w:p w:rsidR="00C222F8" w:rsidRPr="009A1D10" w:rsidRDefault="00C222F8" w:rsidP="00881C9C">
      <w:pPr>
        <w:rPr>
          <w:sz w:val="22"/>
        </w:rPr>
      </w:pPr>
    </w:p>
    <w:p w:rsidR="00C222F8" w:rsidRPr="009A1D10" w:rsidRDefault="00C222F8" w:rsidP="00881C9C">
      <w:pPr>
        <w:rPr>
          <w:sz w:val="22"/>
        </w:rPr>
      </w:pPr>
    </w:p>
    <w:p w:rsidR="00C222F8" w:rsidRPr="009A1D10" w:rsidRDefault="00C222F8" w:rsidP="00881C9C">
      <w:pPr>
        <w:rPr>
          <w:sz w:val="22"/>
        </w:rPr>
      </w:pPr>
    </w:p>
    <w:p w:rsidR="00C222F8" w:rsidRPr="009A1D10" w:rsidRDefault="00C222F8" w:rsidP="00881C9C">
      <w:pPr>
        <w:rPr>
          <w:sz w:val="22"/>
        </w:rPr>
      </w:pPr>
    </w:p>
    <w:p w:rsidR="00C222F8" w:rsidRPr="009A1D10" w:rsidRDefault="00C222F8" w:rsidP="00881C9C">
      <w:pPr>
        <w:rPr>
          <w:sz w:val="22"/>
        </w:rPr>
      </w:pPr>
    </w:p>
    <w:p w:rsidR="00C222F8" w:rsidRPr="009A1D10" w:rsidRDefault="00C222F8" w:rsidP="00881C9C">
      <w:pPr>
        <w:rPr>
          <w:sz w:val="22"/>
        </w:rPr>
      </w:pPr>
    </w:p>
    <w:p w:rsidR="006E072C" w:rsidRPr="009A1D10" w:rsidRDefault="006E072C" w:rsidP="00881C9C">
      <w:pPr>
        <w:rPr>
          <w:sz w:val="22"/>
        </w:rPr>
      </w:pPr>
    </w:p>
    <w:p w:rsidR="00C222F8" w:rsidRPr="009A1D10" w:rsidRDefault="00C222F8" w:rsidP="00881C9C">
      <w:pPr>
        <w:rPr>
          <w:sz w:val="22"/>
        </w:rPr>
      </w:pPr>
      <w:r w:rsidRPr="009A1D10">
        <w:rPr>
          <w:rFonts w:hint="eastAsia"/>
          <w:sz w:val="22"/>
        </w:rPr>
        <w:t>２</w:t>
      </w:r>
      <w:r w:rsidR="00895D7F">
        <w:rPr>
          <w:rFonts w:hint="eastAsia"/>
          <w:sz w:val="22"/>
        </w:rPr>
        <w:t xml:space="preserve">　</w:t>
      </w:r>
      <w:r w:rsidRPr="009A1D10">
        <w:rPr>
          <w:rFonts w:hint="eastAsia"/>
          <w:sz w:val="22"/>
        </w:rPr>
        <w:t>その他、</w:t>
      </w:r>
      <w:r w:rsidR="003A32AE" w:rsidRPr="009A1D10">
        <w:rPr>
          <w:rFonts w:hint="eastAsia"/>
          <w:sz w:val="22"/>
        </w:rPr>
        <w:t>熊倉功夫</w:t>
      </w:r>
      <w:r w:rsidRPr="009A1D10">
        <w:rPr>
          <w:rFonts w:hint="eastAsia"/>
          <w:sz w:val="22"/>
        </w:rPr>
        <w:t>氏への質問</w:t>
      </w:r>
    </w:p>
    <w:p w:rsidR="00C222F8" w:rsidRPr="009A1D10" w:rsidRDefault="00C222F8" w:rsidP="00881C9C">
      <w:pPr>
        <w:rPr>
          <w:sz w:val="22"/>
        </w:rPr>
      </w:pPr>
      <w:r w:rsidRPr="009A1D10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99695</wp:posOffset>
                </wp:positionH>
                <wp:positionV relativeFrom="paragraph">
                  <wp:posOffset>71120</wp:posOffset>
                </wp:positionV>
                <wp:extent cx="5426710" cy="1704975"/>
                <wp:effectExtent l="0" t="0" r="21590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6710" cy="1704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22F8" w:rsidRDefault="00C222F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8" type="#_x0000_t202" style="position:absolute;left:0;text-align:left;margin-left:7.85pt;margin-top:5.6pt;width:427.3pt;height:134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ZrcuQIAAMsFAAAOAAAAZHJzL2Uyb0RvYy54bWysVMFu2zAMvQ/YPwi6r07SpFmDOkXWosOA&#10;Yi3WDj0rstQYlUVNUmJnxwYY9hH7hWHnfY9/ZJRsp2nXS4ddbFJ8pMgnkkfHVaHISliXg05pf69H&#10;idAcslzfpvTz9dmbt5Q4z3TGFGiR0rVw9Hj6+tVRaSZiAAtQmbAEg2g3KU1KF96bSZI4vhAFc3tg&#10;hEajBFswj6q9TTLLSoxeqGTQ6x0kJdjMWODCOTw9bYx0GuNLKbi/kNIJT1RKMTcfvzZ+5+GbTI/Y&#10;5NYys8h5mwb7hywKlmu8dBvqlHlGljb/K1SRcwsOpN/jUCQgZc5FrAGr6feeVHO1YEbEWpAcZ7Y0&#10;uf8Xln9cXVqSZyndp0SzAp+o3nyr73/W97/rzXdSb37Um019/wt1sh/oKo2boNeVQT9fvYMKn707&#10;d3gYWKikLcIf6yNoR+LXW7JF5QnHw9FwcDDuo4mjrT/uDQ/HoxAneXA31vn3AgoShJRafM1IMlud&#10;O99AO0i4zYHKs7NcqaiEDhInypIVw7dXPiaJwR+hlCZlSg/2R70Y+JEthN76zxXjd216OyiMp3S4&#10;TsRea9MKFDVURMmvlQgYpT8JiVxHRp7JkXEu9DbPiA4oiRW9xLHFP2T1EuemDvSIN4P2W+ci12Ab&#10;lh5Tm9111MoGj2+4U3cQfTWvYpMNuk6ZQ7bGBrLQTKQz/CxHvs+Z85fM4ghiY+Ba8Rf4kQrwkaCV&#10;KFmA/frcecDjZKCVkhJHOqXuy5JZQYn6oHFmDvvDYdgBURmOxgNU7K5lvmvRy+IEsHP6uMAMj2LA&#10;e9WJ0kJxg9tnFm5FE9Mc706p78QT3ywa3F5czGYRhFNvmD/XV4aH0IHl0GfX1Q2zpu1zjyPyEbrh&#10;Z5Mn7d5gg6eG2dKDzOMsBJ4bVlv+cWPEaWq3W1hJu3pEPezg6R8AAAD//wMAUEsDBBQABgAIAAAA&#10;IQAvXOw03QAAAAkBAAAPAAAAZHJzL2Rvd25yZXYueG1sTI/BTsMwEETvSPyDtUjcqNMgSJrGqQAV&#10;LpwoiLMbb22rsR3Zbhr+nuVET6vRjGbftJvZDWzCmGzwApaLAhj6PijrtYCvz9e7GljK0is5BI8C&#10;fjDBpru+amWjwtl/4LTLmlGJT40UYHIeG85Tb9DJtAgjevIOITqZSUbNVZRnKncDL4vikTtpPX0w&#10;csQXg/1xd3ICts96pftaRrOtlbXT/H14129C3N7MT2tgGef8H4Y/fEKHjpj24eRVYgPph4qSdJcl&#10;MPLrqrgHthdQVqsKeNfyywXdLwAAAP//AwBQSwECLQAUAAYACAAAACEAtoM4kv4AAADhAQAAEwAA&#10;AAAAAAAAAAAAAAAAAAAAW0NvbnRlbnRfVHlwZXNdLnhtbFBLAQItABQABgAIAAAAIQA4/SH/1gAA&#10;AJQBAAALAAAAAAAAAAAAAAAAAC8BAABfcmVscy8ucmVsc1BLAQItABQABgAIAAAAIQDmhZrcuQIA&#10;AMsFAAAOAAAAAAAAAAAAAAAAAC4CAABkcnMvZTJvRG9jLnhtbFBLAQItABQABgAIAAAAIQAvXOw0&#10;3QAAAAkBAAAPAAAAAAAAAAAAAAAAABMFAABkcnMvZG93bnJldi54bWxQSwUGAAAAAAQABADzAAAA&#10;HQYAAAAA&#10;" fillcolor="white [3201]" strokeweight=".5pt">
                <v:textbox>
                  <w:txbxContent>
                    <w:p w:rsidR="00C222F8" w:rsidRDefault="00C222F8"/>
                  </w:txbxContent>
                </v:textbox>
              </v:shape>
            </w:pict>
          </mc:Fallback>
        </mc:AlternateContent>
      </w:r>
    </w:p>
    <w:p w:rsidR="00C222F8" w:rsidRPr="009A1D10" w:rsidRDefault="00C222F8" w:rsidP="00881C9C">
      <w:pPr>
        <w:rPr>
          <w:sz w:val="22"/>
        </w:rPr>
      </w:pPr>
    </w:p>
    <w:p w:rsidR="00C222F8" w:rsidRPr="009A1D10" w:rsidRDefault="00C222F8" w:rsidP="00881C9C">
      <w:pPr>
        <w:rPr>
          <w:sz w:val="22"/>
        </w:rPr>
      </w:pPr>
    </w:p>
    <w:p w:rsidR="00C222F8" w:rsidRPr="009A1D10" w:rsidRDefault="00C222F8" w:rsidP="00881C9C">
      <w:pPr>
        <w:rPr>
          <w:sz w:val="22"/>
        </w:rPr>
      </w:pPr>
    </w:p>
    <w:p w:rsidR="00C222F8" w:rsidRPr="009A1D10" w:rsidRDefault="00C222F8" w:rsidP="00881C9C">
      <w:pPr>
        <w:rPr>
          <w:sz w:val="22"/>
        </w:rPr>
      </w:pPr>
    </w:p>
    <w:p w:rsidR="00C222F8" w:rsidRPr="009A1D10" w:rsidRDefault="00C222F8" w:rsidP="00881C9C">
      <w:pPr>
        <w:rPr>
          <w:sz w:val="22"/>
        </w:rPr>
      </w:pPr>
    </w:p>
    <w:p w:rsidR="00C222F8" w:rsidRPr="009A1D10" w:rsidRDefault="00C222F8" w:rsidP="00881C9C">
      <w:pPr>
        <w:rPr>
          <w:sz w:val="22"/>
        </w:rPr>
      </w:pPr>
    </w:p>
    <w:p w:rsidR="00C222F8" w:rsidRPr="009A1D10" w:rsidRDefault="00C222F8" w:rsidP="00881C9C">
      <w:pPr>
        <w:rPr>
          <w:sz w:val="22"/>
        </w:rPr>
      </w:pPr>
    </w:p>
    <w:p w:rsidR="00C222F8" w:rsidRPr="009A1D10" w:rsidRDefault="00B173C2" w:rsidP="00881C9C">
      <w:pPr>
        <w:rPr>
          <w:sz w:val="22"/>
        </w:rPr>
      </w:pPr>
      <w:r w:rsidRPr="009A1D10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91440</wp:posOffset>
                </wp:positionH>
                <wp:positionV relativeFrom="paragraph">
                  <wp:posOffset>187324</wp:posOffset>
                </wp:positionV>
                <wp:extent cx="4381500" cy="0"/>
                <wp:effectExtent l="0" t="0" r="0" b="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81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3368FD" id="直線コネクタ 4" o:spid="_x0000_s1026" style="position:absolute;left:0;text-align:left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2pt,14.75pt" to="352.2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Ye1gEAAMEDAAAOAAAAZHJzL2Uyb0RvYy54bWysU81uEzEQviP1HSzfm92UgKpVNj20ggsq&#10;EVDurnectfCfbDe7uaZnXgAeggOVeuRhcuhrMPYmC6IgIcTF8tjffDPf5/H8rNeKrMEHaU1Np5OS&#10;EjDcNtKsanr17sXxKSUhMtMwZQ3UdAOBni2Onsw7V8GJba1qwBMkMaHqXE3bGF1VFIG3oFmYWAcG&#10;L4X1mkUM/apoPOuQXavipCyfF531jfOWQwh4ejFc0kXmFwJ4fC1EgEhUTbG3mFef1+u0Fos5q1ae&#10;uVbyfRvsH7rQTBosOlJdsMjIjZePqLTk3gYr4oRbXVghJIesAdVMy1/UvG2Zg6wFzQlutCn8P1p+&#10;uV56IpuazigxTOMTPXy+e7j/tNt+3d1+3G2/7LbfyCz51LlQIfzcLP0+Cm7pk+heeE2Eku49jkC2&#10;AYWRPru8GV2GPhKOh7Onp9NnJT4GP9wVA0Wicj7El2A1SZuaKmmSAaxi61chYlmEHiAYpJaGJvIu&#10;bhQksDJvQKAoLDa0k8cJzpUna4aD0HyYJkHIlZEpRUilxqQyl/xj0h6b0iCP2N8mjuhc0Zo4Jmpp&#10;rP9d1dgfWhUD/qB60JpkX9tmk58k24FzkpXtZzoN4s9xTv/x8xbfAQAA//8DAFBLAwQUAAYACAAA&#10;ACEAhBDsgdsAAAAIAQAADwAAAGRycy9kb3ducmV2LnhtbEyPy07DMBBF90j8gzVIbCrqEPVFiFOh&#10;SmxgARQ+wImHJMIeh9hN3b9nKhawvA/dOVNuk7NiwjH0nhTczjMQSI03PbUKPt4fbzYgQtRktPWE&#10;Ck4YYFtdXpS6MP5IbzjtYyt4hEKhFXQxDoWUoenQ6TD3AxJnn350OrIcW2lGfeRxZ2WeZSvpdE98&#10;odMD7jpsvvYHp+Dp5XV2ytNq9r1e1rs0bWx6Dlap66v0cA8iYop/ZTjjMzpUzFT7A5kgLOvFgpsK&#10;8rslCM7X2dmofw1ZlfL/A9UPAAAA//8DAFBLAQItABQABgAIAAAAIQC2gziS/gAAAOEBAAATAAAA&#10;AAAAAAAAAAAAAAAAAABbQ29udGVudF9UeXBlc10ueG1sUEsBAi0AFAAGAAgAAAAhADj9If/WAAAA&#10;lAEAAAsAAAAAAAAAAAAAAAAALwEAAF9yZWxzLy5yZWxzUEsBAi0AFAAGAAgAAAAhAAPJVh7WAQAA&#10;wQMAAA4AAAAAAAAAAAAAAAAALgIAAGRycy9lMm9Eb2MueG1sUEsBAi0AFAAGAAgAAAAhAIQQ7IHb&#10;AAAACAEAAA8AAAAAAAAAAAAAAAAAMAQAAGRycy9kb3ducmV2LnhtbFBLBQYAAAAABAAEAPMAAAA4&#10;BQAAAAA=&#10;" strokecolor="black [3040]"/>
            </w:pict>
          </mc:Fallback>
        </mc:AlternateContent>
      </w:r>
      <w:r w:rsidR="00C222F8" w:rsidRPr="009A1D10">
        <w:rPr>
          <w:rFonts w:hint="eastAsia"/>
          <w:sz w:val="22"/>
        </w:rPr>
        <w:t>＜学校名＞</w:t>
      </w:r>
    </w:p>
    <w:p w:rsidR="009A1D10" w:rsidRDefault="00B173C2" w:rsidP="009D78A5">
      <w:pPr>
        <w:rPr>
          <w:sz w:val="22"/>
        </w:rPr>
      </w:pPr>
      <w:r w:rsidRPr="009A1D10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D6F4BDC" wp14:editId="31BE39E6">
                <wp:simplePos x="0" y="0"/>
                <wp:positionH relativeFrom="column">
                  <wp:posOffset>142875</wp:posOffset>
                </wp:positionH>
                <wp:positionV relativeFrom="paragraph">
                  <wp:posOffset>227965</wp:posOffset>
                </wp:positionV>
                <wp:extent cx="4381500" cy="0"/>
                <wp:effectExtent l="0" t="0" r="0" b="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81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38FA2B" id="直線コネクタ 5" o:spid="_x0000_s1026" style="position:absolute;left:0;text-align:lef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25pt,17.95pt" to="356.2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mgL+wEAALMDAAAOAAAAZHJzL2Uyb0RvYy54bWysU82O0zAQviPxDpbvNGmhaDdquoetlgs/&#10;lVi4zzpOY8l/8pimvZYzLwAPwQEkjjxMD/sajJ20WuCGyMHyzHg+z/f5y+JqZzTbyoDK2ZpPJyVn&#10;0grXKLup+bvbmycXnGEE24B2VtZ8L5FfLR8/WvS+kjPXOd3IwAjEYtX7mncx+qooUHTSAE6cl5aK&#10;rQsGIoVhUzQBekI3upiV5fOid6HxwQmJSNnVUOTLjN+2UsQ3bYsyMl1zmi3mNeT1Lq3FcgHVJoDv&#10;lBjHgH+YwoCydOkZagUR2Ieg/oIySgSHro0T4Uzh2lYJmTkQm2n5B5u3HXiZuZA46M8y4f+DFa+3&#10;68BUU/M5ZxYMPdH9l+/3Pz4fD9+OHz8dD1+Ph59snnTqPVZ0/NquwxihX4dEetcGw1qt/HuyQJaB&#10;iLFdVnl/VlnuIhOUfPb0Yjov6THEqVYMEAnKB4wvpDMsbWqulU0CQAXblxjpWjp6OpLS1t0orfMj&#10;asv6ml/OZ0REAFmp1RBpazyRQ7vhDPSGPCpiyIjotGpSd8LBPV7rwLZANiF3Na6/pXE504CRCsQh&#10;f0NjB40cjl4Sj9FDCPGVa4b0tDzladwBOk/+25WJxgqwG1pyKalMHdqmkWR278g6aT+onXZ3rtnn&#10;RyhSRM7IbaOLk/UexrR/+K8tfwEAAP//AwBQSwMEFAAGAAgAAAAhAErEVtzcAAAACAEAAA8AAABk&#10;cnMvZG93bnJldi54bWxMj8FOwzAQRO9I/QdrK3GjTlMVaIhTVVXhgoRECZydeEki7HUUu2n4e7bi&#10;AMedGc2+ybeTs2LEIXSeFCwXCQik2puOGgXl2+PNPYgQNRltPaGCbwywLWZXuc6MP9MrjsfYCC6h&#10;kGkFbYx9JmWoW3Q6LHyPxN6nH5yOfA6NNIM+c7mzMk2SW+l0R/yh1T3uW6y/jienYPfxfFi9jJXz&#10;1mya8t24MnlKlbqeT7sHEBGn+BeGCz6jQ8FMlT+RCcIqSNM1JxWs1hsQ7N8tL0L1K8gil/8HFD8A&#10;AAD//wMAUEsBAi0AFAAGAAgAAAAhALaDOJL+AAAA4QEAABMAAAAAAAAAAAAAAAAAAAAAAFtDb250&#10;ZW50X1R5cGVzXS54bWxQSwECLQAUAAYACAAAACEAOP0h/9YAAACUAQAACwAAAAAAAAAAAAAAAAAv&#10;AQAAX3JlbHMvLnJlbHNQSwECLQAUAAYACAAAACEAQOpoC/sBAACzAwAADgAAAAAAAAAAAAAAAAAu&#10;AgAAZHJzL2Uyb0RvYy54bWxQSwECLQAUAAYACAAAACEASsRW3NwAAAAIAQAADwAAAAAAAAAAAAAA&#10;AABVBAAAZHJzL2Rvd25yZXYueG1sUEsFBgAAAAAEAAQA8wAAAF4FAAAAAA==&#10;"/>
            </w:pict>
          </mc:Fallback>
        </mc:AlternateContent>
      </w:r>
      <w:r w:rsidR="00886BFE" w:rsidRPr="009A1D10">
        <w:rPr>
          <w:rFonts w:hint="eastAsia"/>
          <w:sz w:val="22"/>
        </w:rPr>
        <w:t>＜記入者氏名＞</w:t>
      </w:r>
    </w:p>
    <w:p w:rsidR="009D78A5" w:rsidRDefault="009D78A5" w:rsidP="009D78A5">
      <w:pPr>
        <w:rPr>
          <w:sz w:val="22"/>
        </w:rPr>
      </w:pPr>
    </w:p>
    <w:p w:rsidR="009D78A5" w:rsidRPr="009D78A5" w:rsidRDefault="009D78A5" w:rsidP="009D78A5">
      <w:pPr>
        <w:rPr>
          <w:b/>
          <w:sz w:val="22"/>
          <w:u w:val="single"/>
        </w:rPr>
      </w:pPr>
      <w:r w:rsidRPr="009D78A5">
        <w:rPr>
          <w:rFonts w:hint="eastAsia"/>
          <w:b/>
          <w:sz w:val="22"/>
          <w:u w:val="double"/>
        </w:rPr>
        <w:t>締切：令和３年</w:t>
      </w:r>
      <w:r w:rsidR="00961D8B">
        <w:rPr>
          <w:rFonts w:hint="eastAsia"/>
          <w:b/>
          <w:sz w:val="22"/>
          <w:u w:val="double"/>
        </w:rPr>
        <w:t>1</w:t>
      </w:r>
      <w:r w:rsidR="00961D8B">
        <w:rPr>
          <w:b/>
          <w:sz w:val="22"/>
          <w:u w:val="double"/>
        </w:rPr>
        <w:t>0</w:t>
      </w:r>
      <w:r w:rsidRPr="009D78A5">
        <w:rPr>
          <w:rFonts w:hint="eastAsia"/>
          <w:b/>
          <w:sz w:val="22"/>
          <w:u w:val="double"/>
        </w:rPr>
        <w:t>月</w:t>
      </w:r>
      <w:r w:rsidR="00961D8B">
        <w:rPr>
          <w:rFonts w:hint="eastAsia"/>
          <w:b/>
          <w:sz w:val="22"/>
          <w:u w:val="double"/>
        </w:rPr>
        <w:t>2</w:t>
      </w:r>
      <w:r w:rsidR="00961D8B">
        <w:rPr>
          <w:b/>
          <w:sz w:val="22"/>
          <w:u w:val="double"/>
        </w:rPr>
        <w:t>9</w:t>
      </w:r>
      <w:r w:rsidRPr="009D78A5">
        <w:rPr>
          <w:rFonts w:hint="eastAsia"/>
          <w:b/>
          <w:sz w:val="22"/>
          <w:u w:val="double"/>
        </w:rPr>
        <w:t>日（</w:t>
      </w:r>
      <w:r w:rsidR="00961D8B">
        <w:rPr>
          <w:rFonts w:hint="eastAsia"/>
          <w:b/>
          <w:sz w:val="22"/>
          <w:u w:val="double"/>
        </w:rPr>
        <w:t>金</w:t>
      </w:r>
      <w:r w:rsidRPr="009D78A5">
        <w:rPr>
          <w:rFonts w:hint="eastAsia"/>
          <w:b/>
          <w:sz w:val="22"/>
          <w:u w:val="double"/>
        </w:rPr>
        <w:t>）</w:t>
      </w:r>
      <w:r w:rsidRPr="009D78A5">
        <w:rPr>
          <w:rFonts w:hint="eastAsia"/>
          <w:b/>
          <w:sz w:val="22"/>
        </w:rPr>
        <w:t xml:space="preserve">　</w:t>
      </w:r>
      <w:r w:rsidRPr="009A1D10">
        <w:rPr>
          <w:rFonts w:hint="eastAsia"/>
          <w:sz w:val="22"/>
        </w:rPr>
        <w:t>(</w:t>
      </w:r>
      <w:r w:rsidRPr="009A1D10">
        <w:rPr>
          <w:rFonts w:hint="eastAsia"/>
          <w:sz w:val="22"/>
        </w:rPr>
        <w:t>担当</w:t>
      </w:r>
      <w:r>
        <w:rPr>
          <w:rFonts w:hint="eastAsia"/>
          <w:sz w:val="22"/>
        </w:rPr>
        <w:t>：京都府文化芸術課</w:t>
      </w:r>
      <w:r>
        <w:rPr>
          <w:rFonts w:hint="eastAsia"/>
          <w:sz w:val="22"/>
        </w:rPr>
        <w:t xml:space="preserve"> </w:t>
      </w:r>
      <w:r w:rsidRPr="009A1D10">
        <w:rPr>
          <w:rFonts w:hint="eastAsia"/>
          <w:sz w:val="22"/>
        </w:rPr>
        <w:t>今井</w:t>
      </w:r>
      <w:r w:rsidR="00895D7F">
        <w:rPr>
          <w:rFonts w:hint="eastAsia"/>
          <w:sz w:val="22"/>
        </w:rPr>
        <w:t xml:space="preserve">　</w:t>
      </w:r>
      <w:r w:rsidRPr="009A1D10">
        <w:rPr>
          <w:sz w:val="22"/>
        </w:rPr>
        <w:t>s-imai07</w:t>
      </w:r>
      <w:r w:rsidRPr="009A1D10">
        <w:rPr>
          <w:rFonts w:hint="eastAsia"/>
          <w:sz w:val="22"/>
        </w:rPr>
        <w:t>@pref.kyoto.lg.jp)</w:t>
      </w:r>
    </w:p>
    <w:p w:rsidR="009D78A5" w:rsidRPr="009D78A5" w:rsidRDefault="009D78A5" w:rsidP="009D78A5">
      <w:pPr>
        <w:rPr>
          <w:sz w:val="22"/>
        </w:rPr>
      </w:pPr>
    </w:p>
    <w:sectPr w:rsidR="009D78A5" w:rsidRPr="009D78A5" w:rsidSect="009A1D10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072C" w:rsidRDefault="006E072C" w:rsidP="006E072C">
      <w:r>
        <w:separator/>
      </w:r>
    </w:p>
  </w:endnote>
  <w:endnote w:type="continuationSeparator" w:id="0">
    <w:p w:rsidR="006E072C" w:rsidRDefault="006E072C" w:rsidP="006E0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072C" w:rsidRDefault="006E072C" w:rsidP="006E072C">
      <w:r>
        <w:separator/>
      </w:r>
    </w:p>
  </w:footnote>
  <w:footnote w:type="continuationSeparator" w:id="0">
    <w:p w:rsidR="006E072C" w:rsidRDefault="006E072C" w:rsidP="006E07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81521D"/>
    <w:multiLevelType w:val="hybridMultilevel"/>
    <w:tmpl w:val="A9E08F0A"/>
    <w:lvl w:ilvl="0" w:tplc="19C2AC4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8D2"/>
    <w:rsid w:val="000D166D"/>
    <w:rsid w:val="000D2BA3"/>
    <w:rsid w:val="003A32AE"/>
    <w:rsid w:val="006137DB"/>
    <w:rsid w:val="006E072C"/>
    <w:rsid w:val="0087341F"/>
    <w:rsid w:val="00881C9C"/>
    <w:rsid w:val="00886BFE"/>
    <w:rsid w:val="00895D7F"/>
    <w:rsid w:val="00917675"/>
    <w:rsid w:val="00961D8B"/>
    <w:rsid w:val="00980A0F"/>
    <w:rsid w:val="00993BC6"/>
    <w:rsid w:val="009A1D10"/>
    <w:rsid w:val="009D78A5"/>
    <w:rsid w:val="00A0601F"/>
    <w:rsid w:val="00A24184"/>
    <w:rsid w:val="00A457A6"/>
    <w:rsid w:val="00B173C2"/>
    <w:rsid w:val="00BE008D"/>
    <w:rsid w:val="00C222F8"/>
    <w:rsid w:val="00C35C9A"/>
    <w:rsid w:val="00C97FB6"/>
    <w:rsid w:val="00CC1528"/>
    <w:rsid w:val="00CC25F2"/>
    <w:rsid w:val="00D55ACE"/>
    <w:rsid w:val="00E82820"/>
    <w:rsid w:val="00F41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91B68E27-1B3E-4D1F-8F7A-4F104BF64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07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072C"/>
  </w:style>
  <w:style w:type="paragraph" w:styleId="a5">
    <w:name w:val="footer"/>
    <w:basedOn w:val="a"/>
    <w:link w:val="a6"/>
    <w:uiPriority w:val="99"/>
    <w:unhideWhenUsed/>
    <w:rsid w:val="006E07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072C"/>
  </w:style>
  <w:style w:type="paragraph" w:styleId="a7">
    <w:name w:val="List Paragraph"/>
    <w:basedOn w:val="a"/>
    <w:uiPriority w:val="34"/>
    <w:qFormat/>
    <w:rsid w:val="009A1D1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＊</dc:creator>
  <cp:lastModifiedBy>＊</cp:lastModifiedBy>
  <cp:revision>9</cp:revision>
  <cp:lastPrinted>2021-10-07T04:43:00Z</cp:lastPrinted>
  <dcterms:created xsi:type="dcterms:W3CDTF">2020-08-27T05:06:00Z</dcterms:created>
  <dcterms:modified xsi:type="dcterms:W3CDTF">2021-10-07T04:44:00Z</dcterms:modified>
</cp:coreProperties>
</file>